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0008507"/>
        <w:placeholder>
          <w:docPart w:val="14CFB5509311494CA97E4DE087CE5D19"/>
        </w:placeholder>
        <w:showingPlcHdr/>
        <w:text/>
      </w:sdtPr>
      <w:sdtEndPr/>
      <w:sdtContent>
        <w:p w14:paraId="61B50AE9" w14:textId="6256B5F4" w:rsidR="00BE4B8A" w:rsidRDefault="00BE4B8A">
          <w:r w:rsidRPr="00FB7346">
            <w:rPr>
              <w:i/>
              <w:iCs/>
            </w:rPr>
            <w:t>Nom de l’entreprise</w:t>
          </w:r>
        </w:p>
      </w:sdtContent>
    </w:sdt>
    <w:sdt>
      <w:sdtPr>
        <w:id w:val="-2063774656"/>
        <w:placeholder>
          <w:docPart w:val="D8D0557E67CF40E18872DD0BED1309E4"/>
        </w:placeholder>
        <w:showingPlcHdr/>
        <w:text/>
      </w:sdtPr>
      <w:sdtEndPr/>
      <w:sdtContent>
        <w:p w14:paraId="18C8853C" w14:textId="20C3D88E" w:rsidR="00BE4B8A" w:rsidRDefault="00BE4B8A">
          <w:r w:rsidRPr="00FB7346">
            <w:rPr>
              <w:i/>
              <w:iCs/>
            </w:rPr>
            <w:t>Adresse de l’entreprise</w:t>
          </w:r>
        </w:p>
      </w:sdtContent>
    </w:sdt>
    <w:p w14:paraId="2F89092E" w14:textId="22927B78" w:rsidR="00BE4B8A" w:rsidRDefault="00AA310F">
      <w:sdt>
        <w:sdtPr>
          <w:id w:val="520204025"/>
          <w:placeholder>
            <w:docPart w:val="D137F75665D24996ACDDF510C94114F1"/>
          </w:placeholder>
          <w:showingPlcHdr/>
          <w:text/>
        </w:sdtPr>
        <w:sdtEndPr/>
        <w:sdtContent>
          <w:r w:rsidR="00BE4B8A" w:rsidRPr="00FB7346">
            <w:rPr>
              <w:i/>
              <w:iCs/>
            </w:rPr>
            <w:t>Code postal</w:t>
          </w:r>
        </w:sdtContent>
      </w:sdt>
      <w:r w:rsidR="00FB7346">
        <w:t xml:space="preserve">  </w:t>
      </w:r>
      <w:sdt>
        <w:sdtPr>
          <w:id w:val="788700435"/>
          <w:placeholder>
            <w:docPart w:val="57BFBFDE416B416CA4FF1C23085E7406"/>
          </w:placeholder>
          <w:showingPlcHdr/>
          <w:text/>
        </w:sdtPr>
        <w:sdtEndPr/>
        <w:sdtContent>
          <w:r w:rsidR="00BE4B8A" w:rsidRPr="00FB7346">
            <w:rPr>
              <w:i/>
              <w:iCs/>
            </w:rPr>
            <w:t>Ville</w:t>
          </w:r>
        </w:sdtContent>
      </w:sdt>
    </w:p>
    <w:sdt>
      <w:sdtPr>
        <w:id w:val="-128095660"/>
        <w:placeholder>
          <w:docPart w:val="C044397DD3944D00847DCB4A142BCACB"/>
        </w:placeholder>
        <w:showingPlcHdr/>
        <w:text/>
      </w:sdtPr>
      <w:sdtEndPr/>
      <w:sdtContent>
        <w:p w14:paraId="58BAA72E" w14:textId="7B7CF2E5" w:rsidR="00BE4B8A" w:rsidRDefault="00BE4B8A">
          <w:r w:rsidRPr="00FB7346">
            <w:rPr>
              <w:rStyle w:val="Textedelespacerserv"/>
              <w:i/>
              <w:iCs/>
              <w:color w:val="auto"/>
            </w:rPr>
            <w:t>Contact</w:t>
          </w:r>
        </w:p>
      </w:sdtContent>
    </w:sdt>
    <w:p w14:paraId="768F14BC" w14:textId="77777777" w:rsidR="00BE4B8A" w:rsidRDefault="00BE4B8A"/>
    <w:sdt>
      <w:sdtPr>
        <w:id w:val="1151102980"/>
        <w:placeholder>
          <w:docPart w:val="4D7840CE499B4B8987E26D1D8BC33289"/>
        </w:placeholder>
        <w:showingPlcHdr/>
        <w:text/>
      </w:sdtPr>
      <w:sdtEndPr/>
      <w:sdtContent>
        <w:p w14:paraId="1ED9DA14" w14:textId="312E2DB1" w:rsidR="00BE4B8A" w:rsidRDefault="00BE4B8A">
          <w:r w:rsidRPr="00FB7346">
            <w:rPr>
              <w:i/>
              <w:iCs/>
            </w:rPr>
            <w:t>Date</w:t>
          </w:r>
        </w:p>
      </w:sdtContent>
    </w:sdt>
    <w:p w14:paraId="1EC161DB" w14:textId="77777777" w:rsidR="00BE4B8A" w:rsidRDefault="00BE4B8A">
      <w:r>
        <w:t xml:space="preserve">Objet : Dépôt de plainte pour cyberattaque </w:t>
      </w:r>
    </w:p>
    <w:p w14:paraId="2CF2DE84" w14:textId="77777777" w:rsidR="00BE4B8A" w:rsidRDefault="00BE4B8A">
      <w:r>
        <w:t xml:space="preserve">À l'attention de </w:t>
      </w:r>
      <w:sdt>
        <w:sdtPr>
          <w:id w:val="-1721423202"/>
          <w:placeholder>
            <w:docPart w:val="F34A2EF4FA9949069B8F66691C07B809"/>
          </w:placeholder>
          <w:showingPlcHdr/>
          <w:dropDownList>
            <w:listItem w:value="Choisissez un élément."/>
            <w:listItem w:displayText="Procureur de la République" w:value="Procureur de la République"/>
            <w:listItem w:displayText="Commissariat" w:value="Commissariat"/>
          </w:dropDownList>
        </w:sdtPr>
        <w:sdtEndPr/>
        <w:sdtContent>
          <w:r w:rsidRPr="00FB7346">
            <w:rPr>
              <w:rStyle w:val="Textedelespacerserv"/>
              <w:color w:val="auto"/>
            </w:rPr>
            <w:t>Choisissez un élément.</w:t>
          </w:r>
        </w:sdtContent>
      </w:sdt>
      <w:r>
        <w:t xml:space="preserve"> </w:t>
      </w:r>
    </w:p>
    <w:p w14:paraId="4D764825" w14:textId="14596F2F" w:rsidR="00BE4B8A" w:rsidRDefault="00BE4B8A">
      <w:r>
        <w:t xml:space="preserve">Je soussigné(e) </w:t>
      </w:r>
      <w:sdt>
        <w:sdtPr>
          <w:rPr>
            <w:i/>
            <w:iCs/>
          </w:rPr>
          <w:id w:val="336663304"/>
          <w:placeholder>
            <w:docPart w:val="DefaultPlaceholder_-1854013440"/>
          </w:placeholder>
          <w:text/>
        </w:sdtPr>
        <w:sdtEndPr/>
        <w:sdtContent>
          <w:r w:rsidRPr="00FB7346">
            <w:rPr>
              <w:i/>
              <w:iCs/>
            </w:rPr>
            <w:t>Nom du représentant légal</w:t>
          </w:r>
        </w:sdtContent>
      </w:sdt>
      <w:r>
        <w:t xml:space="preserve"> </w:t>
      </w:r>
      <w:r w:rsidR="00FB7346">
        <w:t>,</w:t>
      </w:r>
      <w:r>
        <w:t xml:space="preserve">représentant(e) légal(e) de l'entreprise </w:t>
      </w:r>
      <w:sdt>
        <w:sdtPr>
          <w:rPr>
            <w:i/>
            <w:iCs/>
          </w:rPr>
          <w:id w:val="-1111422312"/>
          <w:placeholder>
            <w:docPart w:val="DefaultPlaceholder_-1854013440"/>
          </w:placeholder>
          <w:text/>
        </w:sdtPr>
        <w:sdtEndPr/>
        <w:sdtContent>
          <w:r w:rsidRPr="00FB7346">
            <w:rPr>
              <w:i/>
              <w:iCs/>
            </w:rPr>
            <w:t>Nom de l'entreprise</w:t>
          </w:r>
        </w:sdtContent>
      </w:sdt>
      <w:r>
        <w:t xml:space="preserve">, sise à </w:t>
      </w:r>
      <w:sdt>
        <w:sdtPr>
          <w:rPr>
            <w:i/>
            <w:iCs/>
          </w:rPr>
          <w:id w:val="-647815055"/>
          <w:placeholder>
            <w:docPart w:val="DefaultPlaceholder_-1854013440"/>
          </w:placeholder>
          <w:text/>
        </w:sdtPr>
        <w:sdtEndPr/>
        <w:sdtContent>
          <w:r w:rsidRPr="00FB7346">
            <w:rPr>
              <w:i/>
              <w:iCs/>
            </w:rPr>
            <w:t>Adresse,</w:t>
          </w:r>
        </w:sdtContent>
      </w:sdt>
      <w:r>
        <w:t xml:space="preserve"> dépose plainte pour une attaque informatique survenue le </w:t>
      </w:r>
      <w:sdt>
        <w:sdtPr>
          <w:rPr>
            <w:i/>
            <w:iCs/>
          </w:rPr>
          <w:id w:val="1403719314"/>
          <w:placeholder>
            <w:docPart w:val="DefaultPlaceholder_-1854013440"/>
          </w:placeholder>
          <w:text/>
        </w:sdtPr>
        <w:sdtEndPr/>
        <w:sdtContent>
          <w:r w:rsidRPr="00FB7346">
            <w:rPr>
              <w:i/>
              <w:iCs/>
            </w:rPr>
            <w:t>Date de l'incident.</w:t>
          </w:r>
        </w:sdtContent>
      </w:sdt>
      <w:r>
        <w:t xml:space="preserve"> </w:t>
      </w:r>
    </w:p>
    <w:p w14:paraId="0C350F75" w14:textId="77777777" w:rsidR="00BE4B8A" w:rsidRDefault="00BE4B8A">
      <w:r>
        <w:rPr>
          <w:rStyle w:val="hljs-section"/>
        </w:rPr>
        <w:t>Identité du plaignant :</w:t>
      </w:r>
      <w:r>
        <w:t xml:space="preserve"> </w:t>
      </w:r>
    </w:p>
    <w:p w14:paraId="68157D8A" w14:textId="413DCD94" w:rsidR="00BE4B8A" w:rsidRDefault="00BE4B8A">
      <w:r>
        <w:rPr>
          <w:rStyle w:val="hljs-bullet"/>
        </w:rPr>
        <w:t>-</w:t>
      </w:r>
      <w:r>
        <w:t xml:space="preserve"> Nom de l'entreprise : </w:t>
      </w:r>
      <w:sdt>
        <w:sdtPr>
          <w:rPr>
            <w:i/>
            <w:iCs/>
          </w:rPr>
          <w:id w:val="-1388796050"/>
          <w:placeholder>
            <w:docPart w:val="DefaultPlaceholder_-1854013440"/>
          </w:placeholder>
          <w:text/>
        </w:sdtPr>
        <w:sdtEndPr/>
        <w:sdtContent>
          <w:r w:rsidRPr="00FB7346">
            <w:rPr>
              <w:i/>
              <w:iCs/>
            </w:rPr>
            <w:t>Nom de l'entreprise</w:t>
          </w:r>
        </w:sdtContent>
      </w:sdt>
    </w:p>
    <w:p w14:paraId="4B7AFC25" w14:textId="749EA4CF" w:rsidR="00BE4B8A" w:rsidRDefault="00BE4B8A">
      <w:r>
        <w:t xml:space="preserve"> </w:t>
      </w:r>
      <w:r>
        <w:rPr>
          <w:rStyle w:val="hljs-bullet"/>
        </w:rPr>
        <w:t>-</w:t>
      </w:r>
      <w:r>
        <w:t xml:space="preserve"> Adresse : </w:t>
      </w:r>
      <w:sdt>
        <w:sdtPr>
          <w:rPr>
            <w:i/>
            <w:iCs/>
          </w:rPr>
          <w:id w:val="406588546"/>
          <w:placeholder>
            <w:docPart w:val="DefaultPlaceholder_-1854013440"/>
          </w:placeholder>
          <w:text/>
        </w:sdtPr>
        <w:sdtEndPr/>
        <w:sdtContent>
          <w:r w:rsidRPr="00FB7346">
            <w:rPr>
              <w:i/>
              <w:iCs/>
            </w:rPr>
            <w:t>Adresse</w:t>
          </w:r>
        </w:sdtContent>
      </w:sdt>
      <w:r>
        <w:t xml:space="preserve"> </w:t>
      </w:r>
    </w:p>
    <w:p w14:paraId="3DCDBAEF" w14:textId="0C476F84" w:rsidR="00BE4B8A" w:rsidRDefault="00BE4B8A">
      <w:r>
        <w:rPr>
          <w:rStyle w:val="hljs-bullet"/>
        </w:rPr>
        <w:t>-</w:t>
      </w:r>
      <w:r>
        <w:t xml:space="preserve"> Contact : </w:t>
      </w:r>
      <w:sdt>
        <w:sdtPr>
          <w:rPr>
            <w:i/>
            <w:iCs/>
          </w:rPr>
          <w:id w:val="1621184756"/>
          <w:placeholder>
            <w:docPart w:val="DefaultPlaceholder_-1854013440"/>
          </w:placeholder>
          <w:text/>
        </w:sdtPr>
        <w:sdtEndPr/>
        <w:sdtContent>
          <w:r w:rsidRPr="00FB7346">
            <w:rPr>
              <w:i/>
              <w:iCs/>
            </w:rPr>
            <w:t>Téléphone, Email</w:t>
          </w:r>
        </w:sdtContent>
      </w:sdt>
    </w:p>
    <w:p w14:paraId="48D1AF27" w14:textId="77777777" w:rsidR="00585073" w:rsidRDefault="00BE4B8A">
      <w:r>
        <w:rPr>
          <w:rStyle w:val="hljs-section"/>
        </w:rPr>
        <w:t>Détails de l'incident :</w:t>
      </w:r>
      <w:r>
        <w:t xml:space="preserve"> </w:t>
      </w:r>
    </w:p>
    <w:p w14:paraId="432D4E7E" w14:textId="7B7FB4C2" w:rsidR="00585073" w:rsidRDefault="00BE4B8A">
      <w:r>
        <w:rPr>
          <w:rStyle w:val="hljs-bullet"/>
        </w:rPr>
        <w:t>-</w:t>
      </w:r>
      <w:r>
        <w:t xml:space="preserve"> Date et heure de l'attaque : </w:t>
      </w:r>
      <w:sdt>
        <w:sdtPr>
          <w:rPr>
            <w:i/>
            <w:iCs/>
          </w:rPr>
          <w:id w:val="-928644948"/>
          <w:placeholder>
            <w:docPart w:val="DefaultPlaceholder_-1854013440"/>
          </w:placeholder>
          <w:text/>
        </w:sdtPr>
        <w:sdtEndPr/>
        <w:sdtContent>
          <w:r w:rsidRPr="00FB7346">
            <w:rPr>
              <w:i/>
              <w:iCs/>
            </w:rPr>
            <w:t>Date, Heure</w:t>
          </w:r>
        </w:sdtContent>
      </w:sdt>
      <w:r>
        <w:t xml:space="preserve"> </w:t>
      </w:r>
    </w:p>
    <w:p w14:paraId="0FF15610" w14:textId="412A3B11" w:rsidR="00585073" w:rsidRDefault="00BE4B8A">
      <w:r>
        <w:rPr>
          <w:rStyle w:val="hljs-bullet"/>
        </w:rPr>
        <w:t>-</w:t>
      </w:r>
      <w:r>
        <w:t xml:space="preserve"> Nature de l'attaque : </w:t>
      </w:r>
      <w:sdt>
        <w:sdtPr>
          <w:rPr>
            <w:i/>
            <w:iCs/>
          </w:rPr>
          <w:id w:val="-1288733377"/>
          <w:placeholder>
            <w:docPart w:val="DefaultPlaceholder_-1854013440"/>
          </w:placeholder>
          <w:text/>
        </w:sdtPr>
        <w:sdtEndPr/>
        <w:sdtContent>
          <w:r w:rsidRPr="00FB7346">
            <w:rPr>
              <w:i/>
              <w:iCs/>
            </w:rPr>
            <w:t>Type d'attaque (rançongiciel, phishing, etc.)</w:t>
          </w:r>
        </w:sdtContent>
      </w:sdt>
    </w:p>
    <w:p w14:paraId="08362434" w14:textId="15F3C6F4" w:rsidR="00585073" w:rsidRDefault="00BE4B8A">
      <w:r>
        <w:rPr>
          <w:rStyle w:val="hljs-bullet"/>
        </w:rPr>
        <w:t>-</w:t>
      </w:r>
      <w:r>
        <w:t xml:space="preserve"> Impact : </w:t>
      </w:r>
      <w:sdt>
        <w:sdtPr>
          <w:rPr>
            <w:i/>
            <w:iCs/>
          </w:rPr>
          <w:id w:val="1442641655"/>
          <w:placeholder>
            <w:docPart w:val="DefaultPlaceholder_-1854013440"/>
          </w:placeholder>
          <w:text/>
        </w:sdtPr>
        <w:sdtEndPr/>
        <w:sdtContent>
          <w:r w:rsidRPr="00FB7346">
            <w:rPr>
              <w:i/>
              <w:iCs/>
            </w:rPr>
            <w:t>Description de l'impact sur les systèmes, données compromises, etc.</w:t>
          </w:r>
        </w:sdtContent>
      </w:sdt>
    </w:p>
    <w:p w14:paraId="63A6CDFA" w14:textId="3F9D0CCA" w:rsidR="00585073" w:rsidRDefault="00BE4B8A">
      <w:r>
        <w:rPr>
          <w:rStyle w:val="hljs-bullet"/>
        </w:rPr>
        <w:t>-</w:t>
      </w:r>
      <w:r>
        <w:t xml:space="preserve"> Actions entreprises : </w:t>
      </w:r>
      <w:sdt>
        <w:sdtPr>
          <w:rPr>
            <w:i/>
            <w:iCs/>
          </w:rPr>
          <w:id w:val="-1720508773"/>
          <w:placeholder>
            <w:docPart w:val="DefaultPlaceholder_-1854013440"/>
          </w:placeholder>
          <w:text/>
        </w:sdtPr>
        <w:sdtEndPr/>
        <w:sdtContent>
          <w:r w:rsidRPr="00FB7346">
            <w:rPr>
              <w:i/>
              <w:iCs/>
            </w:rPr>
            <w:t>Mesures prises suite à l'incident</w:t>
          </w:r>
        </w:sdtContent>
      </w:sdt>
    </w:p>
    <w:p w14:paraId="0634F478" w14:textId="77777777" w:rsidR="00585073" w:rsidRDefault="00BE4B8A">
      <w:r>
        <w:t xml:space="preserve">Nous demandons que cette plainte soit enregistrée et que des mesures adéquates soient prises pour identifier et poursuivre les responsables de cette attaque. </w:t>
      </w:r>
    </w:p>
    <w:p w14:paraId="072BA81C" w14:textId="092D0546" w:rsidR="00585073" w:rsidRDefault="00BE4B8A">
      <w:r>
        <w:t xml:space="preserve">En vous remerciant par avance de l'attention portée à notre plainte, nous vous prions d'agréer, </w:t>
      </w:r>
      <w:sdt>
        <w:sdtPr>
          <w:rPr>
            <w:i/>
            <w:iCs/>
          </w:rPr>
          <w:id w:val="1702279756"/>
          <w:placeholder>
            <w:docPart w:val="DefaultPlaceholder_-1854013440"/>
          </w:placeholder>
          <w:text/>
        </w:sdtPr>
        <w:sdtEndPr/>
        <w:sdtContent>
          <w:r w:rsidRPr="00621C05">
            <w:rPr>
              <w:i/>
              <w:iCs/>
            </w:rPr>
            <w:t>[Madame/Monsieur]</w:t>
          </w:r>
        </w:sdtContent>
      </w:sdt>
      <w:r w:rsidR="00621C05" w:rsidRPr="00621C05">
        <w:rPr>
          <w:i/>
          <w:iCs/>
        </w:rPr>
        <w:t xml:space="preserve"> </w:t>
      </w:r>
      <w:r>
        <w:t>,l'expression de nos salutations distinguées.</w:t>
      </w:r>
    </w:p>
    <w:p w14:paraId="7000C8B5" w14:textId="77777777" w:rsidR="00585073" w:rsidRDefault="00585073"/>
    <w:sdt>
      <w:sdtPr>
        <w:rPr>
          <w:i/>
          <w:iCs/>
        </w:rPr>
        <w:id w:val="1426770075"/>
        <w:placeholder>
          <w:docPart w:val="DefaultPlaceholder_-1854013440"/>
        </w:placeholder>
        <w:text/>
      </w:sdtPr>
      <w:sdtEndPr/>
      <w:sdtContent>
        <w:p w14:paraId="515B8F40" w14:textId="024BA1AA" w:rsidR="00585073" w:rsidRPr="00621C05" w:rsidRDefault="00BE4B8A">
          <w:pPr>
            <w:rPr>
              <w:i/>
              <w:iCs/>
            </w:rPr>
          </w:pPr>
          <w:r w:rsidRPr="00621C05">
            <w:rPr>
              <w:i/>
              <w:iCs/>
            </w:rPr>
            <w:t xml:space="preserve">[Signature] </w:t>
          </w:r>
        </w:p>
      </w:sdtContent>
    </w:sdt>
    <w:sdt>
      <w:sdtPr>
        <w:rPr>
          <w:i/>
          <w:iCs/>
        </w:rPr>
        <w:id w:val="565230102"/>
        <w:placeholder>
          <w:docPart w:val="DefaultPlaceholder_-1854013440"/>
        </w:placeholder>
        <w:text/>
      </w:sdtPr>
      <w:sdtEndPr/>
      <w:sdtContent>
        <w:p w14:paraId="30DD71F2" w14:textId="127AECBB" w:rsidR="00791B37" w:rsidRPr="00621C05" w:rsidRDefault="00BE4B8A">
          <w:pPr>
            <w:rPr>
              <w:i/>
              <w:iCs/>
            </w:rPr>
          </w:pPr>
          <w:r w:rsidRPr="00621C05">
            <w:rPr>
              <w:i/>
              <w:iCs/>
            </w:rPr>
            <w:t>[Nom et fonction du représentant légal]</w:t>
          </w:r>
        </w:p>
      </w:sdtContent>
    </w:sdt>
    <w:sectPr w:rsidR="00791B37" w:rsidRPr="0062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8A"/>
    <w:rsid w:val="00585073"/>
    <w:rsid w:val="00621C05"/>
    <w:rsid w:val="00791B37"/>
    <w:rsid w:val="00A9298E"/>
    <w:rsid w:val="00AA0C62"/>
    <w:rsid w:val="00AA310F"/>
    <w:rsid w:val="00BE4B8A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8674"/>
  <w15:chartTrackingRefBased/>
  <w15:docId w15:val="{17DDDF65-00E8-4796-82A6-EAFAA9BF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ljs-section">
    <w:name w:val="hljs-section"/>
    <w:basedOn w:val="Policepardfaut"/>
    <w:rsid w:val="00BE4B8A"/>
  </w:style>
  <w:style w:type="character" w:customStyle="1" w:styleId="hljs-bullet">
    <w:name w:val="hljs-bullet"/>
    <w:basedOn w:val="Policepardfaut"/>
    <w:rsid w:val="00BE4B8A"/>
  </w:style>
  <w:style w:type="character" w:styleId="Textedelespacerserv">
    <w:name w:val="Placeholder Text"/>
    <w:basedOn w:val="Policepardfaut"/>
    <w:uiPriority w:val="99"/>
    <w:semiHidden/>
    <w:rsid w:val="00BE4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FF773-2D06-4E58-857A-D0D97132D0DA}"/>
      </w:docPartPr>
      <w:docPartBody>
        <w:p w:rsidR="00341E30" w:rsidRDefault="00341E30">
          <w:r w:rsidRPr="00DB18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CFB5509311494CA97E4DE087CE5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A3EAB-5342-4150-9083-A1A750735017}"/>
      </w:docPartPr>
      <w:docPartBody>
        <w:p w:rsidR="00341E30" w:rsidRDefault="00341E30" w:rsidP="00341E30">
          <w:pPr>
            <w:pStyle w:val="14CFB5509311494CA97E4DE087CE5D19"/>
          </w:pPr>
          <w:r w:rsidRPr="00FB7346">
            <w:rPr>
              <w:i/>
              <w:iCs/>
            </w:rPr>
            <w:t>Nom de l’entreprise</w:t>
          </w:r>
        </w:p>
      </w:docPartBody>
    </w:docPart>
    <w:docPart>
      <w:docPartPr>
        <w:name w:val="D8D0557E67CF40E18872DD0BED130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E032F-9F7C-46DC-9DA2-9807BBB89E2A}"/>
      </w:docPartPr>
      <w:docPartBody>
        <w:p w:rsidR="00341E30" w:rsidRDefault="00341E30" w:rsidP="00341E30">
          <w:pPr>
            <w:pStyle w:val="D8D0557E67CF40E18872DD0BED1309E41"/>
          </w:pPr>
          <w:r w:rsidRPr="00FB7346">
            <w:rPr>
              <w:i/>
              <w:iCs/>
            </w:rPr>
            <w:t>Adresse de l’entreprise</w:t>
          </w:r>
        </w:p>
      </w:docPartBody>
    </w:docPart>
    <w:docPart>
      <w:docPartPr>
        <w:name w:val="D137F75665D24996ACDDF510C9411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2A18D-2E1D-4C14-B34E-98133B3F8D50}"/>
      </w:docPartPr>
      <w:docPartBody>
        <w:p w:rsidR="00341E30" w:rsidRDefault="00341E30" w:rsidP="00341E30">
          <w:pPr>
            <w:pStyle w:val="D137F75665D24996ACDDF510C94114F1"/>
          </w:pPr>
          <w:r w:rsidRPr="00FB7346">
            <w:rPr>
              <w:i/>
              <w:iCs/>
            </w:rPr>
            <w:t>Code postal</w:t>
          </w:r>
        </w:p>
      </w:docPartBody>
    </w:docPart>
    <w:docPart>
      <w:docPartPr>
        <w:name w:val="57BFBFDE416B416CA4FF1C23085E7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E8AA5-AA30-4EB2-9345-A5127BCC3429}"/>
      </w:docPartPr>
      <w:docPartBody>
        <w:p w:rsidR="00341E30" w:rsidRDefault="00341E30">
          <w:r>
            <w:t>Ville</w:t>
          </w:r>
        </w:p>
      </w:docPartBody>
    </w:docPart>
    <w:docPart>
      <w:docPartPr>
        <w:name w:val="C044397DD3944D00847DCB4A142BC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0249E-5902-4CA9-8C60-1A965099639D}"/>
      </w:docPartPr>
      <w:docPartBody>
        <w:p w:rsidR="00341E30" w:rsidRDefault="00341E30" w:rsidP="00341E30">
          <w:pPr>
            <w:pStyle w:val="C044397DD3944D00847DCB4A142BCACB3"/>
          </w:pPr>
          <w:r w:rsidRPr="00585073">
            <w:rPr>
              <w:rStyle w:val="Textedelespacerserv"/>
              <w:color w:val="auto"/>
            </w:rPr>
            <w:t>Contact</w:t>
          </w:r>
        </w:p>
      </w:docPartBody>
    </w:docPart>
    <w:docPart>
      <w:docPartPr>
        <w:name w:val="4D7840CE499B4B8987E26D1D8BC33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42A87-94E4-48CC-8F60-22E32111792F}"/>
      </w:docPartPr>
      <w:docPartBody>
        <w:p w:rsidR="00341E30" w:rsidRDefault="00341E30">
          <w:r>
            <w:t>Date</w:t>
          </w:r>
        </w:p>
      </w:docPartBody>
    </w:docPart>
    <w:docPart>
      <w:docPartPr>
        <w:name w:val="F34A2EF4FA9949069B8F66691C07B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9E68E-993F-4DD0-90D1-F1196807B0AE}"/>
      </w:docPartPr>
      <w:docPartBody>
        <w:p w:rsidR="00341E30" w:rsidRDefault="00341E30" w:rsidP="00341E30">
          <w:pPr>
            <w:pStyle w:val="F34A2EF4FA9949069B8F66691C07B8092"/>
          </w:pPr>
          <w:r w:rsidRPr="00585073">
            <w:rPr>
              <w:rStyle w:val="Textedelespacerserv"/>
              <w:color w:val="auto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30"/>
    <w:rsid w:val="003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1E30"/>
    <w:rPr>
      <w:color w:val="808080"/>
    </w:rPr>
  </w:style>
  <w:style w:type="paragraph" w:customStyle="1" w:styleId="14CFB5509311494CA97E4DE087CE5D19">
    <w:name w:val="14CFB5509311494CA97E4DE087CE5D19"/>
    <w:rsid w:val="00341E30"/>
    <w:rPr>
      <w:rFonts w:eastAsiaTheme="minorHAnsi"/>
      <w:lang w:eastAsia="en-US"/>
    </w:rPr>
  </w:style>
  <w:style w:type="paragraph" w:customStyle="1" w:styleId="D8D0557E67CF40E18872DD0BED1309E41">
    <w:name w:val="D8D0557E67CF40E18872DD0BED1309E41"/>
    <w:rsid w:val="00341E30"/>
    <w:rPr>
      <w:rFonts w:eastAsiaTheme="minorHAnsi"/>
      <w:lang w:eastAsia="en-US"/>
    </w:rPr>
  </w:style>
  <w:style w:type="paragraph" w:customStyle="1" w:styleId="D137F75665D24996ACDDF510C94114F1">
    <w:name w:val="D137F75665D24996ACDDF510C94114F1"/>
    <w:rsid w:val="00341E30"/>
    <w:rPr>
      <w:rFonts w:eastAsiaTheme="minorHAnsi"/>
      <w:lang w:eastAsia="en-US"/>
    </w:rPr>
  </w:style>
  <w:style w:type="paragraph" w:customStyle="1" w:styleId="C044397DD3944D00847DCB4A142BCACB3">
    <w:name w:val="C044397DD3944D00847DCB4A142BCACB3"/>
    <w:rsid w:val="00341E30"/>
    <w:rPr>
      <w:rFonts w:eastAsiaTheme="minorHAnsi"/>
      <w:lang w:eastAsia="en-US"/>
    </w:rPr>
  </w:style>
  <w:style w:type="paragraph" w:customStyle="1" w:styleId="F34A2EF4FA9949069B8F66691C07B8092">
    <w:name w:val="F34A2EF4FA9949069B8F66691C07B8092"/>
    <w:rsid w:val="00341E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Audeo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PERIGNON Hélène</dc:creator>
  <cp:keywords/>
  <dc:description/>
  <cp:lastModifiedBy>SACLET Mélanie</cp:lastModifiedBy>
  <cp:revision>2</cp:revision>
  <dcterms:created xsi:type="dcterms:W3CDTF">2024-06-05T12:26:00Z</dcterms:created>
  <dcterms:modified xsi:type="dcterms:W3CDTF">2024-06-05T12:26:00Z</dcterms:modified>
</cp:coreProperties>
</file>